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5A4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Приложение 1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городского округа Похвистнево</w:t>
      </w:r>
      <w:r w:rsidR="00BB3059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от</w:t>
      </w:r>
      <w:r w:rsidRPr="00F766FA">
        <w:rPr>
          <w:rFonts w:ascii="Times New Roman" w:hAnsi="Times New Roman"/>
          <w:sz w:val="28"/>
          <w:szCs w:val="28"/>
        </w:rPr>
        <w:t xml:space="preserve"> </w:t>
      </w:r>
      <w:r w:rsidR="00196C48">
        <w:rPr>
          <w:rFonts w:ascii="Times New Roman" w:hAnsi="Times New Roman"/>
          <w:sz w:val="28"/>
          <w:szCs w:val="28"/>
        </w:rPr>
        <w:t>01.10.2024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Pr="00324BBF">
        <w:rPr>
          <w:rFonts w:ascii="Times New Roman" w:hAnsi="Times New Roman"/>
          <w:sz w:val="28"/>
          <w:szCs w:val="28"/>
        </w:rPr>
        <w:t>№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="00196C48">
        <w:rPr>
          <w:rFonts w:ascii="Times New Roman" w:hAnsi="Times New Roman"/>
          <w:sz w:val="28"/>
          <w:szCs w:val="28"/>
        </w:rPr>
        <w:t>1283</w:t>
      </w:r>
    </w:p>
    <w:p w:rsidR="00C22A1A" w:rsidRDefault="00C22A1A" w:rsidP="008D25A4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497" w:type="dxa"/>
        <w:tblInd w:w="108" w:type="dxa"/>
        <w:tblLayout w:type="fixed"/>
        <w:tblLook w:val="04A0"/>
      </w:tblPr>
      <w:tblGrid>
        <w:gridCol w:w="709"/>
        <w:gridCol w:w="4536"/>
        <w:gridCol w:w="1418"/>
        <w:gridCol w:w="1417"/>
        <w:gridCol w:w="1417"/>
      </w:tblGrid>
      <w:tr w:rsidR="00C31246" w:rsidRPr="002D4292" w:rsidTr="002D4292">
        <w:tc>
          <w:tcPr>
            <w:tcW w:w="709" w:type="dxa"/>
            <w:vAlign w:val="center"/>
          </w:tcPr>
          <w:p w:rsidR="00C22A1A" w:rsidRPr="002D4292" w:rsidRDefault="00C31246" w:rsidP="002D4292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</w:t>
            </w:r>
            <w:r w:rsidR="002D4292" w:rsidRPr="002D4292"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="00C31246" w:rsidRPr="002D4292">
              <w:rPr>
                <w:rFonts w:ascii="Times New Roman" w:hAnsi="Times New Roman"/>
              </w:rPr>
              <w:t xml:space="preserve"> НДС),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  <w:tc>
          <w:tcPr>
            <w:tcW w:w="1417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3B2EAF" w:rsidRPr="002D4292">
              <w:rPr>
                <w:rFonts w:ascii="Times New Roman" w:hAnsi="Times New Roman"/>
              </w:rPr>
              <w:t>– 5</w:t>
            </w:r>
            <w:r w:rsidRPr="002D4292">
              <w:rPr>
                <w:rFonts w:ascii="Times New Roman" w:hAnsi="Times New Roman"/>
              </w:rPr>
              <w:t>% от начальной цены</w:t>
            </w:r>
            <w:r w:rsidR="00324BBF" w:rsidRPr="002D4292">
              <w:rPr>
                <w:rFonts w:ascii="Times New Roman" w:hAnsi="Times New Roman"/>
              </w:rPr>
              <w:t xml:space="preserve"> продажи</w:t>
            </w:r>
            <w:r w:rsidR="00491F82"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Pr="002D4292">
              <w:rPr>
                <w:rFonts w:ascii="Times New Roman" w:hAnsi="Times New Roman"/>
              </w:rPr>
              <w:t>, руб.</w:t>
            </w:r>
          </w:p>
        </w:tc>
        <w:tc>
          <w:tcPr>
            <w:tcW w:w="1417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="00C31246"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="00C31246" w:rsidRPr="002D4292">
              <w:rPr>
                <w:rFonts w:ascii="Times New Roman" w:hAnsi="Times New Roman"/>
              </w:rPr>
              <w:t>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</w:tr>
      <w:tr w:rsidR="00324BBF" w:rsidRPr="002D4292" w:rsidTr="002D4292">
        <w:tc>
          <w:tcPr>
            <w:tcW w:w="709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E13769" w:rsidRPr="002D4292" w:rsidTr="001D6FC8">
        <w:trPr>
          <w:trHeight w:val="1269"/>
        </w:trPr>
        <w:tc>
          <w:tcPr>
            <w:tcW w:w="709" w:type="dxa"/>
            <w:vAlign w:val="center"/>
          </w:tcPr>
          <w:p w:rsidR="00E13769" w:rsidRPr="002D4292" w:rsidRDefault="00CD231D" w:rsidP="005C1A08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</w:t>
            </w:r>
            <w:r w:rsidR="00E13769" w:rsidRPr="002D4292">
              <w:rPr>
                <w:rFonts w:ascii="Times New Roman" w:hAnsi="Times New Roman"/>
              </w:rPr>
              <w:t>.</w:t>
            </w:r>
          </w:p>
        </w:tc>
        <w:tc>
          <w:tcPr>
            <w:tcW w:w="4536" w:type="dxa"/>
          </w:tcPr>
          <w:p w:rsidR="00D55C07" w:rsidRPr="00CC0C99" w:rsidRDefault="00CC0C99" w:rsidP="00CC0C9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Нежилое з</w:t>
            </w:r>
            <w:r w:rsidRPr="00C70FA7">
              <w:rPr>
                <w:rFonts w:ascii="Times New Roman" w:hAnsi="Times New Roman"/>
                <w:color w:val="000000"/>
              </w:rPr>
              <w:t>дани</w:t>
            </w:r>
            <w:r>
              <w:rPr>
                <w:rFonts w:ascii="Times New Roman" w:hAnsi="Times New Roman"/>
                <w:color w:val="000000"/>
              </w:rPr>
              <w:t>е (гараж), общей площадью 19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кв.м., этажность:1, адрес объекта: Самарская область, </w:t>
            </w:r>
            <w:proofErr w:type="gramStart"/>
            <w:r w:rsidRPr="00C70FA7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C70FA7">
              <w:rPr>
                <w:rFonts w:ascii="Times New Roman" w:hAnsi="Times New Roman"/>
                <w:color w:val="000000"/>
              </w:rPr>
              <w:t>. Похвистнево,</w:t>
            </w:r>
            <w:r>
              <w:rPr>
                <w:rFonts w:ascii="Times New Roman" w:hAnsi="Times New Roman"/>
                <w:color w:val="000000"/>
              </w:rPr>
              <w:t xml:space="preserve"> район «Стоматология» с кадастровым номером 63:07:0105005:1049</w:t>
            </w:r>
            <w:r w:rsidRPr="00C70FA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</w:t>
            </w:r>
            <w:r w:rsidRPr="00C70FA7">
              <w:rPr>
                <w:rFonts w:ascii="Times New Roman" w:hAnsi="Times New Roman"/>
                <w:color w:val="000000"/>
              </w:rPr>
              <w:t xml:space="preserve"> земельным</w:t>
            </w:r>
            <w:r>
              <w:rPr>
                <w:rFonts w:ascii="Times New Roman" w:hAnsi="Times New Roman"/>
                <w:color w:val="000000"/>
              </w:rPr>
              <w:t xml:space="preserve"> участком, общей площадью 23,7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</w:t>
            </w:r>
            <w:r>
              <w:rPr>
                <w:rFonts w:ascii="Times New Roman" w:hAnsi="Times New Roman"/>
                <w:color w:val="000000"/>
              </w:rPr>
              <w:t xml:space="preserve"> с кадастровым номером 63:07:0105005:891</w:t>
            </w:r>
            <w:r w:rsidRPr="00C70FA7">
              <w:rPr>
                <w:rFonts w:ascii="Times New Roman" w:hAnsi="Times New Roman"/>
                <w:color w:val="000000"/>
              </w:rPr>
              <w:t xml:space="preserve">, адрес объекта: Самарская область, </w:t>
            </w:r>
            <w:proofErr w:type="gramStart"/>
            <w:r>
              <w:rPr>
                <w:rFonts w:ascii="Times New Roman" w:hAnsi="Times New Roman"/>
                <w:color w:val="000000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</w:rPr>
              <w:t>. Похвистнево, Стоматология</w:t>
            </w:r>
          </w:p>
        </w:tc>
        <w:tc>
          <w:tcPr>
            <w:tcW w:w="1418" w:type="dxa"/>
            <w:vAlign w:val="center"/>
          </w:tcPr>
          <w:p w:rsidR="001D6FC8" w:rsidRPr="002D4292" w:rsidRDefault="00CC0C99" w:rsidP="001D6F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144 564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CC0C99" w:rsidP="00F364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228,20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CC0C99" w:rsidP="005B78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14 456,40</w:t>
            </w:r>
          </w:p>
        </w:tc>
      </w:tr>
    </w:tbl>
    <w:p w:rsidR="004811D2" w:rsidRDefault="004811D2" w:rsidP="00420F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4811D2" w:rsidSect="004B62C2">
      <w:headerReference w:type="default" r:id="rId8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3CF" w:rsidRDefault="008B33CF" w:rsidP="00E9380A">
      <w:pPr>
        <w:spacing w:after="0" w:line="240" w:lineRule="auto"/>
      </w:pPr>
      <w:r>
        <w:separator/>
      </w:r>
    </w:p>
  </w:endnote>
  <w:endnote w:type="continuationSeparator" w:id="0">
    <w:p w:rsidR="008B33CF" w:rsidRDefault="008B33CF" w:rsidP="00E9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3CF" w:rsidRDefault="008B33CF" w:rsidP="00E9380A">
      <w:pPr>
        <w:spacing w:after="0" w:line="240" w:lineRule="auto"/>
      </w:pPr>
      <w:r>
        <w:separator/>
      </w:r>
    </w:p>
  </w:footnote>
  <w:footnote w:type="continuationSeparator" w:id="0">
    <w:p w:rsidR="008B33CF" w:rsidRDefault="008B33CF" w:rsidP="00E93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66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9380A" w:rsidRDefault="00623421">
        <w:pPr>
          <w:pStyle w:val="a5"/>
          <w:jc w:val="center"/>
        </w:pPr>
        <w:r w:rsidRPr="00C112F4">
          <w:rPr>
            <w:rFonts w:ascii="Times New Roman" w:hAnsi="Times New Roman"/>
            <w:sz w:val="24"/>
            <w:szCs w:val="24"/>
          </w:rPr>
          <w:fldChar w:fldCharType="begin"/>
        </w:r>
        <w:r w:rsidR="0082356D" w:rsidRPr="00C112F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112F4">
          <w:rPr>
            <w:rFonts w:ascii="Times New Roman" w:hAnsi="Times New Roman"/>
            <w:sz w:val="24"/>
            <w:szCs w:val="24"/>
          </w:rPr>
          <w:fldChar w:fldCharType="separate"/>
        </w:r>
        <w:r w:rsidR="00420FE4">
          <w:rPr>
            <w:rFonts w:ascii="Times New Roman" w:hAnsi="Times New Roman"/>
            <w:noProof/>
            <w:sz w:val="24"/>
            <w:szCs w:val="24"/>
          </w:rPr>
          <w:t>2</w:t>
        </w:r>
        <w:r w:rsidRPr="00C112F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9380A" w:rsidRDefault="00E938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32471"/>
    <w:multiLevelType w:val="hybridMultilevel"/>
    <w:tmpl w:val="9D983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4E3BCC"/>
    <w:multiLevelType w:val="hybridMultilevel"/>
    <w:tmpl w:val="87CCFD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CC80E10"/>
    <w:multiLevelType w:val="hybridMultilevel"/>
    <w:tmpl w:val="C79AF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16E"/>
    <w:rsid w:val="00035647"/>
    <w:rsid w:val="000641C1"/>
    <w:rsid w:val="00067D95"/>
    <w:rsid w:val="000745AA"/>
    <w:rsid w:val="000B1C0A"/>
    <w:rsid w:val="000B287F"/>
    <w:rsid w:val="000C3F01"/>
    <w:rsid w:val="000D1D33"/>
    <w:rsid w:val="000D3DC0"/>
    <w:rsid w:val="000D416E"/>
    <w:rsid w:val="000F05F4"/>
    <w:rsid w:val="000F2606"/>
    <w:rsid w:val="00131600"/>
    <w:rsid w:val="0014781D"/>
    <w:rsid w:val="00191D0C"/>
    <w:rsid w:val="00196C48"/>
    <w:rsid w:val="001C751B"/>
    <w:rsid w:val="001D4E57"/>
    <w:rsid w:val="001D6FC8"/>
    <w:rsid w:val="001E7BD6"/>
    <w:rsid w:val="001F0E9F"/>
    <w:rsid w:val="001F7110"/>
    <w:rsid w:val="002119E5"/>
    <w:rsid w:val="0021769E"/>
    <w:rsid w:val="002221C1"/>
    <w:rsid w:val="00231C0F"/>
    <w:rsid w:val="00232E8C"/>
    <w:rsid w:val="002930DD"/>
    <w:rsid w:val="002B0130"/>
    <w:rsid w:val="002B0FA6"/>
    <w:rsid w:val="002D4292"/>
    <w:rsid w:val="002D6E07"/>
    <w:rsid w:val="002F4CF6"/>
    <w:rsid w:val="00300FCC"/>
    <w:rsid w:val="003153A9"/>
    <w:rsid w:val="00324BBF"/>
    <w:rsid w:val="00327F56"/>
    <w:rsid w:val="00391C94"/>
    <w:rsid w:val="003A1F68"/>
    <w:rsid w:val="003A3A30"/>
    <w:rsid w:val="003B2EAF"/>
    <w:rsid w:val="003B7EFB"/>
    <w:rsid w:val="003C6848"/>
    <w:rsid w:val="003D2EFD"/>
    <w:rsid w:val="003F1DC0"/>
    <w:rsid w:val="003F67CB"/>
    <w:rsid w:val="00412C46"/>
    <w:rsid w:val="00413CD8"/>
    <w:rsid w:val="00420FE4"/>
    <w:rsid w:val="00423959"/>
    <w:rsid w:val="004507D5"/>
    <w:rsid w:val="00457FCF"/>
    <w:rsid w:val="0046089F"/>
    <w:rsid w:val="004768C8"/>
    <w:rsid w:val="004811D2"/>
    <w:rsid w:val="004824B8"/>
    <w:rsid w:val="00491F82"/>
    <w:rsid w:val="00497FE6"/>
    <w:rsid w:val="004A0919"/>
    <w:rsid w:val="004A2783"/>
    <w:rsid w:val="004B06EF"/>
    <w:rsid w:val="004B277C"/>
    <w:rsid w:val="004B62C2"/>
    <w:rsid w:val="004D2FF8"/>
    <w:rsid w:val="004F5894"/>
    <w:rsid w:val="004F5EFC"/>
    <w:rsid w:val="005318AF"/>
    <w:rsid w:val="005370EA"/>
    <w:rsid w:val="005478A0"/>
    <w:rsid w:val="00552070"/>
    <w:rsid w:val="00553F43"/>
    <w:rsid w:val="00581296"/>
    <w:rsid w:val="00583040"/>
    <w:rsid w:val="005B6956"/>
    <w:rsid w:val="005B783D"/>
    <w:rsid w:val="005C1A08"/>
    <w:rsid w:val="005D006F"/>
    <w:rsid w:val="005D1B03"/>
    <w:rsid w:val="005D5C0D"/>
    <w:rsid w:val="005D6996"/>
    <w:rsid w:val="005E5693"/>
    <w:rsid w:val="00600B8F"/>
    <w:rsid w:val="0060722B"/>
    <w:rsid w:val="006165F1"/>
    <w:rsid w:val="00623421"/>
    <w:rsid w:val="0063110C"/>
    <w:rsid w:val="00651333"/>
    <w:rsid w:val="00651903"/>
    <w:rsid w:val="00651B82"/>
    <w:rsid w:val="00655255"/>
    <w:rsid w:val="0066484B"/>
    <w:rsid w:val="006A2E88"/>
    <w:rsid w:val="006A5A80"/>
    <w:rsid w:val="006B30A1"/>
    <w:rsid w:val="006B6885"/>
    <w:rsid w:val="006C74E1"/>
    <w:rsid w:val="006D4EA5"/>
    <w:rsid w:val="007111C9"/>
    <w:rsid w:val="00716F8C"/>
    <w:rsid w:val="007223E8"/>
    <w:rsid w:val="00743B26"/>
    <w:rsid w:val="007474E1"/>
    <w:rsid w:val="007546C9"/>
    <w:rsid w:val="00770B01"/>
    <w:rsid w:val="007C2B0D"/>
    <w:rsid w:val="007D13CB"/>
    <w:rsid w:val="007E1B30"/>
    <w:rsid w:val="007E3DF8"/>
    <w:rsid w:val="007F65FC"/>
    <w:rsid w:val="00802BBB"/>
    <w:rsid w:val="00804BA5"/>
    <w:rsid w:val="00804D51"/>
    <w:rsid w:val="0082356D"/>
    <w:rsid w:val="00830DDF"/>
    <w:rsid w:val="0083742C"/>
    <w:rsid w:val="00840615"/>
    <w:rsid w:val="00840E0A"/>
    <w:rsid w:val="00844D2A"/>
    <w:rsid w:val="0086767E"/>
    <w:rsid w:val="00870F31"/>
    <w:rsid w:val="00871D78"/>
    <w:rsid w:val="008844DD"/>
    <w:rsid w:val="008A34EE"/>
    <w:rsid w:val="008B33CF"/>
    <w:rsid w:val="008C2434"/>
    <w:rsid w:val="008D25A4"/>
    <w:rsid w:val="008D456B"/>
    <w:rsid w:val="00900B8E"/>
    <w:rsid w:val="00913AB9"/>
    <w:rsid w:val="00915BE0"/>
    <w:rsid w:val="00926198"/>
    <w:rsid w:val="00936AB5"/>
    <w:rsid w:val="009410B7"/>
    <w:rsid w:val="00943F4F"/>
    <w:rsid w:val="0096506A"/>
    <w:rsid w:val="009A4CD1"/>
    <w:rsid w:val="009A688E"/>
    <w:rsid w:val="009B5203"/>
    <w:rsid w:val="009B681D"/>
    <w:rsid w:val="009F2E88"/>
    <w:rsid w:val="00A0015A"/>
    <w:rsid w:val="00A10F63"/>
    <w:rsid w:val="00A51706"/>
    <w:rsid w:val="00A54F0D"/>
    <w:rsid w:val="00A5550A"/>
    <w:rsid w:val="00A733A3"/>
    <w:rsid w:val="00A91A63"/>
    <w:rsid w:val="00AE578D"/>
    <w:rsid w:val="00B17904"/>
    <w:rsid w:val="00B20418"/>
    <w:rsid w:val="00B238AF"/>
    <w:rsid w:val="00B47214"/>
    <w:rsid w:val="00B47538"/>
    <w:rsid w:val="00B47615"/>
    <w:rsid w:val="00B56B2B"/>
    <w:rsid w:val="00B6101E"/>
    <w:rsid w:val="00B6126F"/>
    <w:rsid w:val="00B63EE3"/>
    <w:rsid w:val="00B81F88"/>
    <w:rsid w:val="00B845C4"/>
    <w:rsid w:val="00B87A42"/>
    <w:rsid w:val="00BB3059"/>
    <w:rsid w:val="00BB60A3"/>
    <w:rsid w:val="00BB7396"/>
    <w:rsid w:val="00C013E3"/>
    <w:rsid w:val="00C05427"/>
    <w:rsid w:val="00C112F4"/>
    <w:rsid w:val="00C22A1A"/>
    <w:rsid w:val="00C27B64"/>
    <w:rsid w:val="00C31246"/>
    <w:rsid w:val="00C51C08"/>
    <w:rsid w:val="00C52A79"/>
    <w:rsid w:val="00C56E67"/>
    <w:rsid w:val="00C70FA7"/>
    <w:rsid w:val="00C77CAD"/>
    <w:rsid w:val="00C97F3A"/>
    <w:rsid w:val="00CB0CB7"/>
    <w:rsid w:val="00CB0E7B"/>
    <w:rsid w:val="00CC0C99"/>
    <w:rsid w:val="00CD09A2"/>
    <w:rsid w:val="00CD1C30"/>
    <w:rsid w:val="00CD231D"/>
    <w:rsid w:val="00CF1075"/>
    <w:rsid w:val="00D00165"/>
    <w:rsid w:val="00D03783"/>
    <w:rsid w:val="00D117EB"/>
    <w:rsid w:val="00D1713E"/>
    <w:rsid w:val="00D239A9"/>
    <w:rsid w:val="00D2753C"/>
    <w:rsid w:val="00D338AF"/>
    <w:rsid w:val="00D35070"/>
    <w:rsid w:val="00D5111A"/>
    <w:rsid w:val="00D51B7F"/>
    <w:rsid w:val="00D55C07"/>
    <w:rsid w:val="00D76331"/>
    <w:rsid w:val="00D811D6"/>
    <w:rsid w:val="00D90199"/>
    <w:rsid w:val="00DA1984"/>
    <w:rsid w:val="00DA20B6"/>
    <w:rsid w:val="00DC20BA"/>
    <w:rsid w:val="00DF0A70"/>
    <w:rsid w:val="00E0202C"/>
    <w:rsid w:val="00E13769"/>
    <w:rsid w:val="00E3094C"/>
    <w:rsid w:val="00E341F1"/>
    <w:rsid w:val="00E36B4D"/>
    <w:rsid w:val="00E452BE"/>
    <w:rsid w:val="00E907BA"/>
    <w:rsid w:val="00E93514"/>
    <w:rsid w:val="00E9380A"/>
    <w:rsid w:val="00EA29C3"/>
    <w:rsid w:val="00EB2AE4"/>
    <w:rsid w:val="00EC3FB2"/>
    <w:rsid w:val="00EC74B8"/>
    <w:rsid w:val="00EE5F18"/>
    <w:rsid w:val="00F14A8B"/>
    <w:rsid w:val="00F16FA9"/>
    <w:rsid w:val="00F22874"/>
    <w:rsid w:val="00F309B8"/>
    <w:rsid w:val="00F36421"/>
    <w:rsid w:val="00F37FDF"/>
    <w:rsid w:val="00F75C38"/>
    <w:rsid w:val="00F766FA"/>
    <w:rsid w:val="00F80931"/>
    <w:rsid w:val="00F842BA"/>
    <w:rsid w:val="00F95D92"/>
    <w:rsid w:val="00FB0DBE"/>
    <w:rsid w:val="00FB47F1"/>
    <w:rsid w:val="00FB6491"/>
    <w:rsid w:val="00FE5502"/>
    <w:rsid w:val="00FE5A16"/>
    <w:rsid w:val="00FE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5A4"/>
    <w:pPr>
      <w:ind w:left="720"/>
      <w:contextualSpacing/>
    </w:pPr>
  </w:style>
  <w:style w:type="table" w:styleId="a4">
    <w:name w:val="Table Grid"/>
    <w:basedOn w:val="a1"/>
    <w:uiPriority w:val="59"/>
    <w:rsid w:val="00C22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380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380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87E62-DFEC-4587-B8FF-5958F1F94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1333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Мамышева Муниря</cp:lastModifiedBy>
  <cp:revision>109</cp:revision>
  <cp:lastPrinted>2023-03-10T09:30:00Z</cp:lastPrinted>
  <dcterms:created xsi:type="dcterms:W3CDTF">2011-03-18T11:02:00Z</dcterms:created>
  <dcterms:modified xsi:type="dcterms:W3CDTF">2024-10-04T07:02:00Z</dcterms:modified>
</cp:coreProperties>
</file>